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E431FA" w:rsidRDefault="00E431FA" w:rsidP="00E431FA">
      <w:pPr>
        <w:spacing w:line="22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E431FA">
        <w:rPr>
          <w:rFonts w:ascii="黑体" w:eastAsia="黑体" w:hAnsi="黑体" w:hint="eastAsia"/>
          <w:b/>
          <w:sz w:val="32"/>
          <w:szCs w:val="32"/>
        </w:rPr>
        <w:t>**</w:t>
      </w:r>
      <w:r w:rsidR="006F2D2D">
        <w:rPr>
          <w:rFonts w:ascii="黑体" w:eastAsia="黑体" w:hAnsi="黑体" w:hint="eastAsia"/>
          <w:b/>
          <w:sz w:val="32"/>
          <w:szCs w:val="32"/>
        </w:rPr>
        <w:t>部门</w:t>
      </w:r>
      <w:r w:rsidRPr="00E431FA">
        <w:rPr>
          <w:rFonts w:ascii="黑体" w:eastAsia="黑体" w:hAnsi="黑体" w:hint="eastAsia"/>
          <w:b/>
          <w:sz w:val="32"/>
          <w:szCs w:val="32"/>
        </w:rPr>
        <w:t>-报送材料教师名单</w:t>
      </w:r>
    </w:p>
    <w:p w:rsidR="00E431FA" w:rsidRDefault="00E431FA" w:rsidP="00E431FA">
      <w:pPr>
        <w:spacing w:line="220" w:lineRule="atLeast"/>
        <w:jc w:val="center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2937"/>
        <w:gridCol w:w="3726"/>
      </w:tblGrid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946915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46915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37" w:type="dxa"/>
            <w:vAlign w:val="center"/>
          </w:tcPr>
          <w:p w:rsidR="006F2D2D" w:rsidRPr="00946915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946915">
              <w:rPr>
                <w:rFonts w:ascii="宋体" w:eastAsia="宋体" w:hAnsi="宋体"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3726" w:type="dxa"/>
            <w:vAlign w:val="center"/>
          </w:tcPr>
          <w:p w:rsidR="006F2D2D" w:rsidRPr="00946915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是否报送</w:t>
            </w:r>
            <w:r w:rsidRPr="00946915">
              <w:rPr>
                <w:rFonts w:ascii="宋体" w:eastAsia="宋体" w:hAnsi="宋体" w:hint="eastAsia"/>
                <w:b/>
                <w:sz w:val="24"/>
                <w:szCs w:val="24"/>
              </w:rPr>
              <w:t>《业务档案》</w:t>
            </w: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张三</w:t>
            </w: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已报送标识：√</w:t>
            </w: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李四</w:t>
            </w: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未报送标识：×</w:t>
            </w: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431F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F2D2D" w:rsidRPr="00E431FA" w:rsidTr="006F2D2D">
        <w:trPr>
          <w:trHeight w:val="680"/>
          <w:jc w:val="center"/>
        </w:trPr>
        <w:tc>
          <w:tcPr>
            <w:tcW w:w="1323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6F2D2D" w:rsidRPr="00E431FA" w:rsidRDefault="006F2D2D" w:rsidP="00E431FA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431FA" w:rsidRDefault="00E431FA" w:rsidP="00B41360">
      <w:pPr>
        <w:spacing w:line="220" w:lineRule="atLeast"/>
      </w:pPr>
    </w:p>
    <w:sectPr w:rsidR="00E431F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9F" w:rsidRDefault="007F649F" w:rsidP="00E431FA">
      <w:pPr>
        <w:spacing w:after="0"/>
      </w:pPr>
      <w:r>
        <w:separator/>
      </w:r>
    </w:p>
  </w:endnote>
  <w:endnote w:type="continuationSeparator" w:id="0">
    <w:p w:rsidR="007F649F" w:rsidRDefault="007F649F" w:rsidP="00E43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9F" w:rsidRDefault="007F649F" w:rsidP="00E431FA">
      <w:pPr>
        <w:spacing w:after="0"/>
      </w:pPr>
      <w:r>
        <w:separator/>
      </w:r>
    </w:p>
  </w:footnote>
  <w:footnote w:type="continuationSeparator" w:id="0">
    <w:p w:rsidR="007F649F" w:rsidRDefault="007F649F" w:rsidP="00E431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F2D2D"/>
    <w:rsid w:val="007F649F"/>
    <w:rsid w:val="008B7726"/>
    <w:rsid w:val="00930456"/>
    <w:rsid w:val="00946915"/>
    <w:rsid w:val="00B41360"/>
    <w:rsid w:val="00B82D7B"/>
    <w:rsid w:val="00D31D50"/>
    <w:rsid w:val="00E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1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1F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1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1F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43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Sky123.Org</cp:lastModifiedBy>
  <cp:revision>5</cp:revision>
  <dcterms:created xsi:type="dcterms:W3CDTF">2008-09-11T17:20:00Z</dcterms:created>
  <dcterms:modified xsi:type="dcterms:W3CDTF">2017-06-08T02:49:00Z</dcterms:modified>
</cp:coreProperties>
</file>